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8:33pm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website code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steps for updating website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updating website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Time, Sick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with an actual phone, not emulator.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ran into the same issues.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MDNS video posted.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 the pad connection issue.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what i could in User Registration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looking into Login Page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linking Login Page with the website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about Nsd Connection services in Android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on Nsd Connections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Midterms coming up next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 with website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code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pad code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Difficulty fully understanding NW connection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Taking a look at Kotlin Classes to Translate to Swift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Kotlin Functionality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Done some adjustments to the code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more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what to work on next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files for SwiftAgineekPadPlugin.swift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SwiftAgineekPadPlugin.swift with Ziad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